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430" w:rsidRPr="00453430" w:rsidRDefault="00453430" w:rsidP="00453430">
      <w:pPr>
        <w:spacing w:after="0" w:line="240" w:lineRule="auto"/>
        <w:ind w:left="482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453430" w:rsidRPr="00453430" w:rsidRDefault="00453430" w:rsidP="00453430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и условиям </w:t>
      </w:r>
    </w:p>
    <w:p w:rsidR="00453430" w:rsidRPr="00453430" w:rsidRDefault="00453430" w:rsidP="00453430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30" w:rsidRPr="00453430" w:rsidRDefault="00453430" w:rsidP="00453430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53430" w:rsidRPr="00453430" w:rsidRDefault="00453430" w:rsidP="00453430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30" w:rsidRPr="00453430" w:rsidRDefault="00453430" w:rsidP="00453430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___________________________________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общеобразовательной </w:t>
      </w: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организации)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(Ф.И.О. (при наличии) заявителя)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__________________________________,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 __________________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__________________________________,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проживания: __________________</w:t>
      </w:r>
    </w:p>
    <w:p w:rsidR="00453430" w:rsidRPr="00453430" w:rsidRDefault="00453430" w:rsidP="00453430">
      <w:pPr>
        <w:keepNext/>
        <w:autoSpaceDE w:val="0"/>
        <w:autoSpaceDN w:val="0"/>
        <w:adjustRightInd w:val="0"/>
        <w:spacing w:after="0" w:line="238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__________________________________,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заявителя: __________________________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(номер, серия, дата выдачи,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выдан)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left="43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__________________________________,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________________,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left="43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 __________________</w:t>
      </w:r>
    </w:p>
    <w:p w:rsidR="00453430" w:rsidRPr="00453430" w:rsidRDefault="00453430" w:rsidP="00453430">
      <w:pPr>
        <w:spacing w:after="0" w:line="240" w:lineRule="auto"/>
        <w:ind w:left="552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30" w:rsidRPr="00453430" w:rsidRDefault="00453430" w:rsidP="004534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53430" w:rsidRPr="00453430" w:rsidRDefault="00453430" w:rsidP="004534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предоставлении </w:t>
      </w:r>
      <w:r w:rsidRPr="0045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 социальной поддержки членов семей граждан, призванных на военную службу по мобилизации,</w:t>
      </w:r>
    </w:p>
    <w:p w:rsidR="00453430" w:rsidRPr="00453430" w:rsidRDefault="00453430" w:rsidP="004534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имеющих в своем составе детей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 моему ребенку ______________________________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(при наличии), дата рождения)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рождении ребенка: ___________________________________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(номер, серия, дата выдачи, кем выдан,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актовой записи)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5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дрес регистрации:</w:t>
      </w: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_________________________________________________, 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проживания:</w:t>
      </w: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_________________________________________________,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меру социальной поддержки: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8561"/>
      </w:tblGrid>
      <w:tr w:rsidR="00453430" w:rsidRPr="00453430" w:rsidTr="00BF1C27">
        <w:tc>
          <w:tcPr>
            <w:tcW w:w="817" w:type="dxa"/>
            <w:shd w:val="clear" w:color="auto" w:fill="auto"/>
          </w:tcPr>
          <w:p w:rsidR="00453430" w:rsidRPr="00453430" w:rsidRDefault="00453430" w:rsidP="00453430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453430" w:rsidRPr="00453430" w:rsidRDefault="00453430" w:rsidP="004534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3430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освобождение от взимаемой с родителей (законных представителей)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на территории Ярославской области</w:t>
            </w:r>
          </w:p>
        </w:tc>
      </w:tr>
      <w:tr w:rsidR="00453430" w:rsidRPr="00453430" w:rsidTr="00BF1C27">
        <w:tc>
          <w:tcPr>
            <w:tcW w:w="817" w:type="dxa"/>
            <w:shd w:val="clear" w:color="auto" w:fill="auto"/>
          </w:tcPr>
          <w:p w:rsidR="00453430" w:rsidRPr="00453430" w:rsidRDefault="00453430" w:rsidP="00453430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453430" w:rsidRPr="00453430" w:rsidRDefault="00453430" w:rsidP="004534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предоставление социальной услуги по обеспечению бесплатным одноразовым горячим питанием в дни учебных занятий детям, осваивающим образовательные программы основного общего и среднего общего образования в общеобразовательных организациях (за исключением лиц, указанных в статье 63 Закона Ярославской области </w:t>
            </w:r>
            <w:r w:rsidRPr="00453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19 декабря 2008 г. № 65-з </w:t>
            </w:r>
            <w:r w:rsidRPr="00453430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«Социальный кодекс Ярославской области»)</w:t>
            </w:r>
          </w:p>
        </w:tc>
      </w:tr>
      <w:tr w:rsidR="00453430" w:rsidRPr="00453430" w:rsidTr="00BF1C27">
        <w:tc>
          <w:tcPr>
            <w:tcW w:w="817" w:type="dxa"/>
            <w:shd w:val="clear" w:color="auto" w:fill="auto"/>
          </w:tcPr>
          <w:p w:rsidR="00453430" w:rsidRPr="00453430" w:rsidRDefault="00453430" w:rsidP="00453430">
            <w:pPr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897" w:type="dxa"/>
            <w:shd w:val="clear" w:color="auto" w:fill="auto"/>
          </w:tcPr>
          <w:p w:rsidR="00453430" w:rsidRPr="00453430" w:rsidRDefault="00453430" w:rsidP="0045343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343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социальной услуги по обеспечению набором продуктов питания в дни учебных занятий детям, осваивающим образовательные программы основного общего и среднего общего образования в общеобразовательных организациях, обучающимся по состоянию здоровья на дому в соответствии с заключением медицинской организации (за исключением лиц, указанных в статье 63</w:t>
            </w:r>
            <w:r w:rsidRPr="00453430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4534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Закона Ярославской области </w:t>
            </w:r>
            <w:r w:rsidRPr="004534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 19 декабря 2008 г. № 65-з </w:t>
            </w:r>
            <w:r w:rsidRPr="00453430">
              <w:rPr>
                <w:rFonts w:ascii="Times New Roman" w:eastAsia="Times New Roman" w:hAnsi="Times New Roman" w:cs="Times New Roman"/>
                <w:sz w:val="28"/>
                <w:szCs w:val="28"/>
              </w:rPr>
              <w:t>«Социальный кодекс Ярославской области»)</w:t>
            </w:r>
          </w:p>
        </w:tc>
      </w:tr>
    </w:tbl>
    <w:p w:rsidR="00453430" w:rsidRPr="00453430" w:rsidRDefault="00453430" w:rsidP="004534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30" w:rsidRPr="00453430" w:rsidRDefault="00453430" w:rsidP="004534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отец/мать (законный представитель) моего ребенка __________________________________________________________________</w:t>
      </w:r>
    </w:p>
    <w:p w:rsidR="00453430" w:rsidRPr="00453430" w:rsidRDefault="00453430" w:rsidP="0045343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(при наличии), дата рождения, адрес регистрации гражданина)</w:t>
      </w:r>
    </w:p>
    <w:p w:rsidR="00453430" w:rsidRPr="00453430" w:rsidRDefault="00453430" w:rsidP="004534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453430" w:rsidRPr="00453430" w:rsidRDefault="00453430" w:rsidP="004534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призван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Федерации».</w:t>
      </w:r>
    </w:p>
    <w:p w:rsidR="00453430" w:rsidRPr="00453430" w:rsidRDefault="00453430" w:rsidP="0045343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заявлению прилагаю:</w:t>
      </w:r>
    </w:p>
    <w:p w:rsidR="00453430" w:rsidRPr="00453430" w:rsidRDefault="00453430" w:rsidP="004534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____________________________________________________________;</w:t>
      </w:r>
    </w:p>
    <w:p w:rsidR="00453430" w:rsidRPr="00453430" w:rsidRDefault="00453430" w:rsidP="0045343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____________________________________________________________;</w:t>
      </w:r>
    </w:p>
    <w:p w:rsidR="00453430" w:rsidRPr="00453430" w:rsidRDefault="00453430" w:rsidP="00453430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____________________________________________________________.</w:t>
      </w:r>
    </w:p>
    <w:p w:rsidR="00453430" w:rsidRPr="00453430" w:rsidRDefault="00453430" w:rsidP="00453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4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Даю согласие на использование, обработку и хранение моих персональных данных, персональных данных моего ребенка в целях и на период предоставления </w:t>
      </w:r>
      <w:r w:rsidRPr="004534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 социальной поддержки членов семей граждан,</w:t>
      </w:r>
      <w:r w:rsidRPr="00453430">
        <w:rPr>
          <w:rFonts w:ascii="Times New Roman" w:eastAsia="Times New Roman" w:hAnsi="Times New Roman" w:cs="Times New Roman"/>
          <w:sz w:val="28"/>
          <w:szCs w:val="28"/>
        </w:rPr>
        <w:t xml:space="preserve"> призванных на военную службу по мобилизации.</w:t>
      </w:r>
    </w:p>
    <w:p w:rsidR="00453430" w:rsidRPr="00453430" w:rsidRDefault="00453430" w:rsidP="00453430">
      <w:pPr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430" w:rsidRPr="00453430" w:rsidRDefault="00453430" w:rsidP="004534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5343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______________   ____________________________________</w:t>
      </w:r>
    </w:p>
    <w:p w:rsidR="00453430" w:rsidRPr="00453430" w:rsidRDefault="00453430" w:rsidP="0045343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53430" w:rsidRPr="00453430" w:rsidSect="005E5245"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  <w:r w:rsidRPr="00453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(дата)                       (подпись)                             (расшифровка подписи)</w:t>
      </w:r>
    </w:p>
    <w:p w:rsidR="00342E49" w:rsidRDefault="00342E49">
      <w:bookmarkStart w:id="0" w:name="_GoBack"/>
      <w:bookmarkEnd w:id="0"/>
    </w:p>
    <w:sectPr w:rsidR="0034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BD"/>
    <w:rsid w:val="00342E49"/>
    <w:rsid w:val="003554BD"/>
    <w:rsid w:val="0045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5474D-20D4-45C3-ADE3-8F46AA9A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3311</Characters>
  <Application>Microsoft Office Word</Application>
  <DocSecurity>0</DocSecurity>
  <Lines>27</Lines>
  <Paragraphs>7</Paragraphs>
  <ScaleCrop>false</ScaleCrop>
  <Company>Microsoft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2022-11-19T11:06:00Z</dcterms:created>
  <dcterms:modified xsi:type="dcterms:W3CDTF">2022-11-19T11:06:00Z</dcterms:modified>
</cp:coreProperties>
</file>